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CE80" w14:textId="39C3ED16" w:rsidR="00AE2666" w:rsidRDefault="00815ACA">
      <w:proofErr w:type="gramStart"/>
      <w:r>
        <w:t>DEMO::</w:t>
      </w:r>
      <w:proofErr w:type="gramEnd"/>
      <w:r>
        <w:t xml:space="preserve"> Speech Paradise</w:t>
      </w:r>
    </w:p>
    <w:p w14:paraId="2C6B3E29" w14:textId="293C6437" w:rsidR="00815ACA" w:rsidRDefault="00815ACA"/>
    <w:p w14:paraId="0CDD6A19" w14:textId="044CE0CD" w:rsidR="00815ACA" w:rsidRDefault="00815ACA">
      <w:hyperlink r:id="rId4" w:history="1">
        <w:r w:rsidRPr="00401394">
          <w:rPr>
            <w:rStyle w:val="Hyperlink"/>
          </w:rPr>
          <w:t>https://www.asha.org/siteassets/practice-portal/speech-sound-disorders-articulation-and-phonology/voicing-chart-for-english-consonants.pdf</w:t>
        </w:r>
      </w:hyperlink>
    </w:p>
    <w:p w14:paraId="581FE280" w14:textId="1458D82A" w:rsidR="00815ACA" w:rsidRDefault="00815ACA"/>
    <w:p w14:paraId="4F354722" w14:textId="77777777" w:rsidR="00815ACA" w:rsidRPr="00815ACA" w:rsidRDefault="00815ACA" w:rsidP="00815ACA">
      <w:pPr>
        <w:rPr>
          <w:rFonts w:ascii="Times New Roman" w:eastAsia="Times New Roman" w:hAnsi="Times New Roman" w:cs="Times New Roman"/>
        </w:rPr>
      </w:pPr>
      <w:r w:rsidRPr="00815ACA">
        <w:rPr>
          <w:rFonts w:ascii="Times New Roman" w:eastAsia="Times New Roman" w:hAnsi="Times New Roman" w:cs="Times New Roman"/>
        </w:rPr>
        <w:t xml:space="preserve">Place, Manner, and Voicing Chart for English Consonants </w:t>
      </w:r>
      <w:proofErr w:type="gramStart"/>
      <w:r w:rsidRPr="00815ACA">
        <w:rPr>
          <w:rFonts w:ascii="Times New Roman" w:eastAsia="Times New Roman" w:hAnsi="Times New Roman" w:cs="Times New Roman"/>
        </w:rPr>
        <w:t>From</w:t>
      </w:r>
      <w:proofErr w:type="gramEnd"/>
      <w:r w:rsidRPr="00815ACA">
        <w:rPr>
          <w:rFonts w:ascii="Times New Roman" w:eastAsia="Times New Roman" w:hAnsi="Times New Roman" w:cs="Times New Roman"/>
        </w:rPr>
        <w:t xml:space="preserve"> Treatment Resource Manual for Speech-Language Pathology, Fifth Edition by F. P. Roth and C. K. Worthington. Copyright © 2018 Plural Publishing, Inc. All rights reserved. Used with permission.</w:t>
      </w:r>
    </w:p>
    <w:p w14:paraId="2F6985DF" w14:textId="77777777" w:rsidR="00815ACA" w:rsidRDefault="00815ACA"/>
    <w:sectPr w:rsidR="00815ACA" w:rsidSect="0049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A"/>
    <w:rsid w:val="00490147"/>
    <w:rsid w:val="00501387"/>
    <w:rsid w:val="005122F4"/>
    <w:rsid w:val="008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92507"/>
  <w15:chartTrackingRefBased/>
  <w15:docId w15:val="{7593CFCE-0C1B-5047-8647-FDEA43B3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ha.org/siteassets/practice-portal/speech-sound-disorders-articulation-and-phonology/voicing-chart-for-english-consona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Bartke, Anja M</dc:creator>
  <cp:keywords/>
  <dc:description/>
  <cp:lastModifiedBy>Bartke, Anja M</cp:lastModifiedBy>
  <cp:revision>1</cp:revision>
  <dcterms:created xsi:type="dcterms:W3CDTF">2022-06-29T18:18:00Z</dcterms:created>
  <dcterms:modified xsi:type="dcterms:W3CDTF">2022-06-29T18:21:00Z</dcterms:modified>
</cp:coreProperties>
</file>